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Attributes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Branding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1"/>
          <w:numId w:val="1"/>
        </w:numPr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1"/>
          <w:numId w:val="1"/>
        </w:numPr>
        <w:tabs>
          <w:tab w:val="left" w:pos="126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numId w:val="0"/>
        </w:numPr>
        <w:tabs>
          <w:tab w:val="left" w:pos="126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126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126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tabs>
          <w:tab w:val="left" w:pos="1260"/>
        </w:tabs>
        <w:rPr>
          <w:rFonts w:hint="default"/>
          <w:sz w:val="24"/>
          <w:szCs w:val="24"/>
          <w:lang w:val="en-US"/>
        </w:rPr>
      </w:pPr>
    </w:p>
    <w:p>
      <w:pPr>
        <w:numPr>
          <w:numId w:val="0"/>
        </w:numPr>
        <w:ind w:left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Show/hide daily stats &amp; log notes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Subs &amp; functions of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Project/job time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2"/>
        </w:numPr>
        <w:tabs>
          <w:tab w:val="left" w:pos="420"/>
          <w:tab w:val="clear" w:pos="2053"/>
        </w:tabs>
        <w:ind w:left="2053" w:leftChars="0" w:hanging="8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2"/>
          <w:numId w:val="2"/>
        </w:numPr>
        <w:tabs>
          <w:tab w:val="left" w:pos="420"/>
          <w:tab w:val="clear" w:pos="1508"/>
        </w:tabs>
        <w:ind w:left="1508" w:leftChars="0" w:hanging="708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0"/>
          <w:numId w:val="2"/>
        </w:numPr>
        <w:tabs>
          <w:tab w:val="left" w:pos="420"/>
          <w:tab w:val="clear" w:pos="425"/>
        </w:tabs>
        <w:ind w:left="425" w:leftChars="0" w:hanging="425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1"/>
          <w:numId w:val="2"/>
        </w:numPr>
        <w:tabs>
          <w:tab w:val="left" w:pos="420"/>
          <w:tab w:val="clear" w:pos="850"/>
        </w:tabs>
        <w:ind w:left="850" w:leftChars="0" w:hanging="453" w:firstLineChars="0"/>
        <w:rPr>
          <w:sz w:val="24"/>
          <w:szCs w:val="24"/>
        </w:rPr>
      </w:pPr>
      <w:bookmarkStart w:id="0" w:name="_GoBack"/>
      <w:bookmarkEnd w:id="0"/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Making informed business decisions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iew at a glanc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wherever you are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ypes of intel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oll call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real time when you need your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Update inventory counts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Operations intelligence on what is happening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Financial &amp; backend office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our clients want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q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uick and reliable access to counts, sums, averages, maxes, mins, stats and reporting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 is in the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BI can help drive revenue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Mixing &amp; blending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Virtual assistant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Document anything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docs,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ransactional data core - start here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then be able to roll up the data into enterprise aggregated levels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Conquering 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aps and needs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Years of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istening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providing solutions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the gap between operations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Centralize the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Interconnected system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Objects &amp; data with structure going over time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start playing through their life-cycles &amp; relationships without multiple entries (double, triple, quadruple, etc.)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Eliminate errors - if data is good let it flow to the next stage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Brings value, reliability, &amp; closure for business intelligence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Gap analysis - where are we vs where do we want to be?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Questions you might want to ask: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Where is the low hanging fruit?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is working well for you?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 do you want?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difference in the middle - this is the gap?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What’s the plan to get what you want? We can help!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Feedback &amp; ideas from users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ig need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import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ulk tools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eal-time reliability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ive and searchable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Optimized for multi-windows or multi-monitors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w/amortization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API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sockets to build out the totals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ashboards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ermissions and levels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ecurity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mpower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people to do their jobs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Customizable roles for each user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Based on permissions - allow or deny access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eatures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change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based on permission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100+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ermissio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nterprise, consolidated, multi-facete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ctivit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and histor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igital filing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system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your processes the whole way through - every stage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hat changed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? Log it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platform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ccess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Remote, mobile, any device, 24/7, holidays, weekends, anytime, anywhere you can connect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 using latest web based security options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3 way checks on every page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Encrytption, SSLs, or https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strike out login policy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Server-side validation, commercial level scripting, secure data center, &amp; robust database servers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Daily backups, 24/7 support staff/techs - your data is in good hands!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ooking to the future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Actively pioneering, building, &amp; improving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Heading toward full world-building - what does your world look like?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 in ways that help you!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We’ll keep pushing on things &amp; bringing pieces of the puzzle together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Huge idea farm - you are welcome to participate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Bringing more value over time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portal - an area where data can be secured but flow in and out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Organized and retrievable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ce-down dates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owered by adilas.biz - under the covers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Possibilities - everything we have we can use to empower other software packages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We love this stuff! We can help you too!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ECommerce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 of your inventory 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Searchable 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eb presence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Fully connected &amp; integrated - both back-end &amp; front-end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Do it once &amp; have it cascade - enter once, use many</w:t>
      </w:r>
      <w:r>
        <w:rPr>
          <w:rFonts w:hint="default" w:ascii="Calibri" w:hAnsi="Calibri" w:cs="Calibri"/>
          <w:sz w:val="24"/>
          <w:szCs w:val="24"/>
          <w:lang w:val="en-US"/>
        </w:rPr>
        <w:t xml:space="preserve">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Included in your subscription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Monitor real-time inventory counts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Sell anything you want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Stock/units - serialized or big ticket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all general inventory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Permissioned access - determine who can actually control your ecommerce stuff both at the settings and items level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 special web prices or sales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Special reports to show web transactions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onfigure everything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settings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Initial displays - landing pages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Tables &amp; grids 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Social media links 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Discounting &amp; coupon options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Light affiliate connections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Searchable parent attributes - helps in dynamic searches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Sell parent, unlimited, &amp; sub inventory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Setup contact us pages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Location, category, &amp; item level settings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Default images &amp; full photo galleries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Items - long descriptions, specs, media/content, video links,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like products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Change look &amp; feel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Customize headers &amp; footers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Determine login requirements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Ability to add new customers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Update their contact info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Full online ordering &amp; ecommerce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Pay outstanding balances 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Automatic email settings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Opt in &amp; out for marketing campaigns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their own statements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Print or view any of their past histories - invoices, quotes,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Run automatic discounts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Promotion codes &amp; coupons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Show log notes &amp; elements of time to customers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Require a login to show pricing or show pricing to everyone  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rdering and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fulfillment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can help you setup your process - what do you want or need?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Example: Online order happens, order shows up in system, can email both customer &amp;/or specific users so they know action needs to happen, pull inventory &amp; begin fulfillment process, prepare for pick-up or delivery,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Real time, instantaneous changes - if you sell something in your store it automatically effects inventory counts online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Speed up process by allowing online pre-orders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Order converts quickly into an invoice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Prep before customer arrives or prepare items for delivery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Setup &amp; harness alternate sales channels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Delivery, drive through, pick-up, drop-ship, sub queues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Print or email receipts 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Shipping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Able to skip or include shipping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Simple flat fee shipping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Shipping based on items &amp; weights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Advanced shipping matrices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Multiple ship to addresses - drop shipping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Send it wherever it needs to go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Shipping can be super simple or quite complex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 also offer custom solutions or processes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erchant processing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(credit cards)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Merchant processing is being able to process credit &amp; debit card information online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Not required if you just want to use ecommerce for ordering (quotes) or just showing inventory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do want full checkout &amp; payment options you will need a merchant processing account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begin"/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instrText xml:space="preserve"> HYPERLINK "https://www.adilas.biz/merchant_processing_flyer.pdf" \o "" </w:instrTex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separate"/>
      </w:r>
      <w:r>
        <w:rPr>
          <w:rStyle w:val="7"/>
          <w:rFonts w:hint="default" w:ascii="Calibri" w:hAnsi="Calibri" w:eastAsia="Segoe UI" w:cs="Calibri"/>
          <w:b w:val="0"/>
          <w:i w:val="0"/>
          <w:sz w:val="24"/>
          <w:szCs w:val="24"/>
        </w:rPr>
        <w:t>https://www.adilas.biz/merchant_processing_flyer.pdf</w:t>
      </w:r>
      <w:r>
        <w:rPr>
          <w:rFonts w:hint="default" w:ascii="Calibri" w:hAnsi="Calibri" w:eastAsia="Segoe UI" w:cs="Calibri"/>
          <w:b w:val="0"/>
          <w:i w:val="0"/>
          <w:sz w:val="24"/>
          <w:szCs w:val="24"/>
        </w:rPr>
        <w:fldChar w:fldCharType="end"/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Supported credit card gateways -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Authorize.net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USAePay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Others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Online bill pay - allow customers to pay, or finish paying, for bills or invoices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PayPal also an option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Special settings if you want to allow customers to checkout &amp; pay later - on account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Coming soon - Stripe &amp; Square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mails and notifications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Email &amp; notifications are not required but an available option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Configure &amp; automate customer emails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Who needs to get notified?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Send copies of invoices, quotes, statements, etc.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Company or department emails - internal notifications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Customize look &amp; feel, custom verbage, dynamic verbage,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 &amp; thresholds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Email anytime - additional email settings within the backend system 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pecial features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Turnkey solution - turn it on &amp; start using it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Ecommerce can be configured to none, all, or anywhere in between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don’t have to use the full ecommerce pieces - use to whatever levels - suit your needs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Settings allow custom naming conventions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Alternate sales tax configuration for online sales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Ecommerce sales can still earn customer loyalty points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Invoice rounding - up or down depending on your specifications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Bulk tools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Training, videos, &amp; free courses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20-30 videos on ecommerce pieces &amp; settings 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API sockets &amp; exten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Think of a socket like an outlet in your wall that you plug into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An API socket is basically a way to call a function or method from an outside source or party - get access to the database through an external connection or socket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are building out the API so that you can do the same things in whatever platform you want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50 free public facing API sockets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can turn these public facing sockets on or off - security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Lots of 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features &amp; options - more to come!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integration already connects Adilas with Woo commerce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help files &amp; API socket documentation &amp; samples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ustom - no problem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Built-in options with tons of settings that are very easy to use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If you want more, no problem, we can build to what you want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 can build your website or we can build it for you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Reconfigure your invoice &amp;/or order process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payment solutions, custom packaging/grouping/kits, custom shipping options, custom tracking &amp; delivery options, etc.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custom code options, configuration, flow, display, &amp; more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K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eep building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for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the future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We’ve been doing this for a long time - lessons learned, wars fought, things to take into the future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Continue making it easier &amp; easier by building to other features &amp; extensions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Allow additional configuration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Rentals, reservations, booking time, scheduling features, signing up for courses, events,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Accepting donations, community funding, &amp; crowd sourcing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open to your ideas as well - come join in the community building effort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Where does it start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does big data mean to you?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Once you have big data, what would you use it for?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What if you had a place for all of the data you wanted to hold &amp; collect?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Every piece of data has a life-cycle - we help you track that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You get a huge interconnecting database - world’s best storage engine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We’ve designed &amp; planned out most daily needs &amp; tasks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Put control in your hands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nter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at the point of action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Save steps - 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nter once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let it flow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Track &amp; record operations &amp; accounting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Built in &amp; custom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Technically you are building your own world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picture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Big giant umbrella - systems thinking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Sustainable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flexible, tie all your data together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Insights that lead to business decisions &amp; strategies - like BI (Business Intelligence)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isualization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rending and triggers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ulling out hidden patterns and answers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ccurate forecasting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Ability to access, retrieve, &amp; share all of your pieces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ully relational databases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Data warehousing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Quickly move around &amp; navigate the system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ability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management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Access &amp; sharing based on permissions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Flow through the system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As you feed the system it becomes 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ike a living organism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piece of data tracked through it’s life-cycle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Data generates other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If data is good let it flow - decrease duplication issues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Configurable plan to help with your processes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Improved efficiency - repeatable &amp; reoccurring actions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Scaleable structure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Client side &amp; server side validation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Tons of permissions &amp; settings to allow access &amp; automate flow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haring and trans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ring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ransactional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summed up totals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aggregates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Cause &amp; effects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Combining inputs &amp; outputs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Things acting, interacting &amp; playing together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Chaining &amp; creating meaningful relationships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Stacking &amp; layering - depth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Good data passes to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data assembly line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nalyze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extract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&amp; transform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aptur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, stor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provid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views of th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perational efficiency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will improve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Creating 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etter customer experiences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No limits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3V's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of big data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- volume, variety,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velocity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olume (how much)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ariety (what)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elocity (speed)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Two other V’s to consider:</w:t>
      </w:r>
    </w:p>
    <w:p>
      <w:pPr>
        <w:numPr>
          <w:ilvl w:val="5"/>
          <w:numId w:val="3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ariability (when)</w:t>
      </w:r>
    </w:p>
    <w:p>
      <w:pPr>
        <w:numPr>
          <w:ilvl w:val="5"/>
          <w:numId w:val="3"/>
        </w:numPr>
        <w:tabs>
          <w:tab w:val="left" w:pos="840"/>
          <w:tab w:val="clear" w:pos="2520"/>
        </w:tabs>
        <w:ind w:left="252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V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eracity (qual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y of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)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What do you want? How much do you want? Game on!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U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full integrated core with all tools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ifferent corps wit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same login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unlimited data relationships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Multiple departments, locations, corporations, etc.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omplex data sets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ize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&amp;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quantity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XS, S, M, L, XL, XXL - whatever!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Here to help you WHATEVER your size &amp; data needs!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Hosted business solutions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wnership of the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it’s your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SaaS - Software as a Service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With Adilas you get the entire core - all the business tools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automatic updates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Our team is daily working, refining, &amp; improving the application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Daily back-ups of code &amp;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Want your own back-ups? No problem!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Pricing based on your size &amp; usage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Bright future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 xml:space="preserve">Peace of mind 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Put things to bed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&amp; secure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Feeling of control</w:t>
      </w:r>
    </w:p>
    <w:p>
      <w:pPr>
        <w:numPr>
          <w:ilvl w:val="4"/>
          <w:numId w:val="3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 nice warm blanket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Big data made easy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Quickly add/edit/view &amp; get to your data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Even more pre-built reports, create your own, save, export options, you name it…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are happily pioneering future methods &amp; options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 see big data getting bigger, faster, &amp; easier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Think of where this could go? Dreams, potential, &amp; beyond</w:t>
      </w:r>
    </w:p>
    <w:p>
      <w:pPr>
        <w:numPr>
          <w:ilvl w:val="3"/>
          <w:numId w:val="3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business world-building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***We may need to number these outline - 1.1.2 or whatever scheme - but a way to find or reference anything you want quickly.***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3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3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3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4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4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4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1D7C5"/>
    <w:multiLevelType w:val="multilevel"/>
    <w:tmpl w:val="9EE1D7C5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abstractNum w:abstractNumId="1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2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3">
    <w:nsid w:val="257B8D9A"/>
    <w:multiLevelType w:val="multilevel"/>
    <w:tmpl w:val="257B8D9A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850"/>
        </w:tabs>
        <w:ind w:left="850" w:leftChars="0" w:hanging="453" w:firstLineChars="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1508"/>
        </w:tabs>
        <w:ind w:left="1508" w:leftChars="0" w:hanging="708" w:firstLineChars="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2053"/>
        </w:tabs>
        <w:ind w:left="2053" w:leftChars="0" w:hanging="853" w:firstLineChars="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2495"/>
        </w:tabs>
        <w:ind w:left="2495" w:leftChars="0" w:hanging="895" w:firstLineChars="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3136"/>
        </w:tabs>
        <w:ind w:left="3136" w:leftChars="0" w:hanging="1136" w:firstLineChars="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3673"/>
        </w:tabs>
        <w:ind w:left="3673" w:leftChars="0" w:hanging="1273" w:firstLineChars="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4218"/>
        </w:tabs>
        <w:ind w:left="4218" w:leftChars="0" w:hanging="1418" w:firstLineChars="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4648"/>
        </w:tabs>
        <w:ind w:left="4648" w:leftChars="0" w:hanging="1448" w:firstLineChars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0436FD9"/>
    <w:rsid w:val="02100189"/>
    <w:rsid w:val="0225333F"/>
    <w:rsid w:val="02C568AD"/>
    <w:rsid w:val="054B3572"/>
    <w:rsid w:val="0755603C"/>
    <w:rsid w:val="07AC4393"/>
    <w:rsid w:val="0B226CD2"/>
    <w:rsid w:val="0BD950DB"/>
    <w:rsid w:val="0C6167F8"/>
    <w:rsid w:val="0EE22F5E"/>
    <w:rsid w:val="0FE83B09"/>
    <w:rsid w:val="10831484"/>
    <w:rsid w:val="10E250C3"/>
    <w:rsid w:val="11086036"/>
    <w:rsid w:val="114A6993"/>
    <w:rsid w:val="11F26A6C"/>
    <w:rsid w:val="123903B4"/>
    <w:rsid w:val="131A2D65"/>
    <w:rsid w:val="133E3143"/>
    <w:rsid w:val="137B2AC7"/>
    <w:rsid w:val="13AB786B"/>
    <w:rsid w:val="15A91FE1"/>
    <w:rsid w:val="16407B51"/>
    <w:rsid w:val="182D78E6"/>
    <w:rsid w:val="18951B4E"/>
    <w:rsid w:val="19231382"/>
    <w:rsid w:val="1A7C34B7"/>
    <w:rsid w:val="1ACB0BF6"/>
    <w:rsid w:val="1C313086"/>
    <w:rsid w:val="1C5D2748"/>
    <w:rsid w:val="1C9043FD"/>
    <w:rsid w:val="1CB23FC6"/>
    <w:rsid w:val="1D2843BF"/>
    <w:rsid w:val="1E18114A"/>
    <w:rsid w:val="1E1A46C5"/>
    <w:rsid w:val="1E41572A"/>
    <w:rsid w:val="1E4A421B"/>
    <w:rsid w:val="1E4C24E4"/>
    <w:rsid w:val="1E6C468D"/>
    <w:rsid w:val="1E7767B0"/>
    <w:rsid w:val="1EA641C7"/>
    <w:rsid w:val="1F7E65DF"/>
    <w:rsid w:val="20FC7CE6"/>
    <w:rsid w:val="21494EF6"/>
    <w:rsid w:val="25307898"/>
    <w:rsid w:val="258A57E2"/>
    <w:rsid w:val="25BE260A"/>
    <w:rsid w:val="25C6155E"/>
    <w:rsid w:val="25ED103B"/>
    <w:rsid w:val="263D1364"/>
    <w:rsid w:val="265B7BCC"/>
    <w:rsid w:val="27B7694E"/>
    <w:rsid w:val="27E119C9"/>
    <w:rsid w:val="28224260"/>
    <w:rsid w:val="297E4AB7"/>
    <w:rsid w:val="2A6A5C2C"/>
    <w:rsid w:val="2C951BE6"/>
    <w:rsid w:val="2DB47E1E"/>
    <w:rsid w:val="2DB51C8A"/>
    <w:rsid w:val="2E351D7D"/>
    <w:rsid w:val="2E5634E7"/>
    <w:rsid w:val="2EA74D97"/>
    <w:rsid w:val="2F3143B6"/>
    <w:rsid w:val="2FF931EF"/>
    <w:rsid w:val="30AF442E"/>
    <w:rsid w:val="31771034"/>
    <w:rsid w:val="322F4C0A"/>
    <w:rsid w:val="32ED186C"/>
    <w:rsid w:val="33E571ED"/>
    <w:rsid w:val="34E90F8D"/>
    <w:rsid w:val="3505460C"/>
    <w:rsid w:val="354973A0"/>
    <w:rsid w:val="356619B1"/>
    <w:rsid w:val="363F1DE3"/>
    <w:rsid w:val="366C1F17"/>
    <w:rsid w:val="36AC747F"/>
    <w:rsid w:val="36F1788D"/>
    <w:rsid w:val="38057A4F"/>
    <w:rsid w:val="39410594"/>
    <w:rsid w:val="3AE3173C"/>
    <w:rsid w:val="3BDE7DE7"/>
    <w:rsid w:val="3C2B4042"/>
    <w:rsid w:val="3C697183"/>
    <w:rsid w:val="3C997F2C"/>
    <w:rsid w:val="3CF711C5"/>
    <w:rsid w:val="3D953070"/>
    <w:rsid w:val="3EB87864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4C6B5AD3"/>
    <w:rsid w:val="4C851F1B"/>
    <w:rsid w:val="4E407118"/>
    <w:rsid w:val="4FEB0B84"/>
    <w:rsid w:val="50040FFF"/>
    <w:rsid w:val="501A5E25"/>
    <w:rsid w:val="506B2442"/>
    <w:rsid w:val="51A324EA"/>
    <w:rsid w:val="51E66A32"/>
    <w:rsid w:val="52D50FF3"/>
    <w:rsid w:val="53561908"/>
    <w:rsid w:val="53F05D8D"/>
    <w:rsid w:val="53FD1322"/>
    <w:rsid w:val="54D85E48"/>
    <w:rsid w:val="57DA6445"/>
    <w:rsid w:val="582D13B6"/>
    <w:rsid w:val="5A4B424E"/>
    <w:rsid w:val="5A6C7C25"/>
    <w:rsid w:val="5AF4074C"/>
    <w:rsid w:val="5BA05980"/>
    <w:rsid w:val="5D6610EA"/>
    <w:rsid w:val="5D9A25A4"/>
    <w:rsid w:val="5DBC788F"/>
    <w:rsid w:val="5DE43585"/>
    <w:rsid w:val="5EF926DF"/>
    <w:rsid w:val="5F051B4F"/>
    <w:rsid w:val="600D5940"/>
    <w:rsid w:val="603F20EF"/>
    <w:rsid w:val="60D251D7"/>
    <w:rsid w:val="61530AB7"/>
    <w:rsid w:val="622414E4"/>
    <w:rsid w:val="622D49B7"/>
    <w:rsid w:val="62EA7D4C"/>
    <w:rsid w:val="631A3298"/>
    <w:rsid w:val="64084664"/>
    <w:rsid w:val="642E4F7D"/>
    <w:rsid w:val="643029A5"/>
    <w:rsid w:val="644E4C1C"/>
    <w:rsid w:val="64A95B25"/>
    <w:rsid w:val="64D94BDF"/>
    <w:rsid w:val="66585E4D"/>
    <w:rsid w:val="66A3176C"/>
    <w:rsid w:val="66C030D7"/>
    <w:rsid w:val="680D743D"/>
    <w:rsid w:val="68962560"/>
    <w:rsid w:val="696B3B75"/>
    <w:rsid w:val="699E11BD"/>
    <w:rsid w:val="69CD5802"/>
    <w:rsid w:val="6AE62477"/>
    <w:rsid w:val="6C2A7782"/>
    <w:rsid w:val="6D634649"/>
    <w:rsid w:val="6E182C8E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932535E"/>
    <w:rsid w:val="7A320068"/>
    <w:rsid w:val="7A6055CA"/>
    <w:rsid w:val="7BE52336"/>
    <w:rsid w:val="7E4D1C5E"/>
    <w:rsid w:val="7E812101"/>
    <w:rsid w:val="7E9D08DE"/>
    <w:rsid w:val="7EFA351A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800080"/>
      <w:u w:val="single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styleId="8">
    <w:name w:val="Strong"/>
    <w:basedOn w:val="5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2020-06-09T18:04:31Z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